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AC" w:rsidRPr="0037474D" w:rsidRDefault="00445AAC" w:rsidP="00445AAC">
      <w:pPr>
        <w:pStyle w:val="a3"/>
        <w:jc w:val="center"/>
        <w:rPr>
          <w:color w:val="0070C0"/>
          <w:sz w:val="40"/>
          <w:szCs w:val="40"/>
        </w:rPr>
      </w:pPr>
      <w:r w:rsidRPr="0037474D">
        <w:rPr>
          <w:rStyle w:val="a4"/>
          <w:color w:val="0070C0"/>
          <w:sz w:val="40"/>
          <w:szCs w:val="40"/>
          <w:u w:val="single"/>
        </w:rPr>
        <w:t>Столичные музыкальные ВУЗы:</w:t>
      </w:r>
    </w:p>
    <w:p w:rsidR="00445AAC" w:rsidRDefault="002F5B77" w:rsidP="00445AAC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1). </w:t>
      </w:r>
      <w:r w:rsidR="00445AAC">
        <w:rPr>
          <w:sz w:val="17"/>
          <w:szCs w:val="17"/>
        </w:rPr>
        <w:t>Академия хорового искусства - </w:t>
      </w:r>
      <w:hyperlink r:id="rId4" w:tgtFrame="_blank" w:history="1">
        <w:r w:rsidR="00445AAC">
          <w:rPr>
            <w:rStyle w:val="a5"/>
            <w:sz w:val="17"/>
            <w:szCs w:val="17"/>
          </w:rPr>
          <w:t>http://www.axu.ru/</w:t>
        </w:r>
      </w:hyperlink>
    </w:p>
    <w:p w:rsidR="00445AAC" w:rsidRDefault="002F5B77" w:rsidP="00445AAC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2). </w:t>
      </w:r>
      <w:r w:rsidR="00445AAC">
        <w:rPr>
          <w:sz w:val="17"/>
          <w:szCs w:val="17"/>
        </w:rPr>
        <w:t>МГК им. П.И. Чайковского - </w:t>
      </w:r>
      <w:hyperlink r:id="rId5" w:tgtFrame="_blank" w:history="1">
        <w:r w:rsidR="00445AAC">
          <w:rPr>
            <w:rStyle w:val="a5"/>
            <w:sz w:val="17"/>
            <w:szCs w:val="17"/>
          </w:rPr>
          <w:t>http://www.mosconsv.ru/</w:t>
        </w:r>
      </w:hyperlink>
    </w:p>
    <w:p w:rsidR="00445AAC" w:rsidRDefault="002F5B77" w:rsidP="00445AAC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3). </w:t>
      </w:r>
      <w:r w:rsidR="00445AAC">
        <w:rPr>
          <w:sz w:val="17"/>
          <w:szCs w:val="17"/>
        </w:rPr>
        <w:t xml:space="preserve">РАМ им. </w:t>
      </w:r>
      <w:proofErr w:type="spellStart"/>
      <w:r w:rsidR="00445AAC">
        <w:rPr>
          <w:sz w:val="17"/>
          <w:szCs w:val="17"/>
        </w:rPr>
        <w:t>Гнесиных</w:t>
      </w:r>
      <w:proofErr w:type="spellEnd"/>
      <w:r w:rsidR="00445AAC">
        <w:rPr>
          <w:sz w:val="17"/>
          <w:szCs w:val="17"/>
        </w:rPr>
        <w:t xml:space="preserve"> - </w:t>
      </w:r>
      <w:hyperlink r:id="rId6" w:tgtFrame="_blank" w:history="1">
        <w:r w:rsidR="00445AAC">
          <w:rPr>
            <w:rStyle w:val="a5"/>
            <w:sz w:val="17"/>
            <w:szCs w:val="17"/>
          </w:rPr>
          <w:t>www.gnesin-academy.ru</w:t>
        </w:r>
      </w:hyperlink>
    </w:p>
    <w:p w:rsidR="00445AAC" w:rsidRDefault="002F5B77" w:rsidP="00445AAC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4). </w:t>
      </w:r>
      <w:r w:rsidR="00445AAC">
        <w:rPr>
          <w:sz w:val="17"/>
          <w:szCs w:val="17"/>
        </w:rPr>
        <w:t xml:space="preserve">МГИМ им. А. </w:t>
      </w:r>
      <w:proofErr w:type="spellStart"/>
      <w:r w:rsidR="00445AAC">
        <w:rPr>
          <w:sz w:val="17"/>
          <w:szCs w:val="17"/>
        </w:rPr>
        <w:t>Шнитке</w:t>
      </w:r>
      <w:proofErr w:type="spellEnd"/>
      <w:r w:rsidR="00445AAC">
        <w:rPr>
          <w:sz w:val="17"/>
          <w:szCs w:val="17"/>
        </w:rPr>
        <w:t xml:space="preserve"> - </w:t>
      </w:r>
      <w:hyperlink r:id="rId7" w:tgtFrame="_blank" w:history="1">
        <w:r w:rsidR="00445AAC">
          <w:rPr>
            <w:rStyle w:val="a5"/>
            <w:sz w:val="17"/>
            <w:szCs w:val="17"/>
          </w:rPr>
          <w:t>http://www.schnittke-mgim.ru/</w:t>
        </w:r>
      </w:hyperlink>
    </w:p>
    <w:p w:rsidR="00445AAC" w:rsidRDefault="002F5B77" w:rsidP="00445AAC">
      <w:pPr>
        <w:pStyle w:val="a3"/>
        <w:ind w:firstLine="468"/>
        <w:rPr>
          <w:sz w:val="17"/>
          <w:szCs w:val="17"/>
        </w:rPr>
      </w:pPr>
      <w:r>
        <w:rPr>
          <w:sz w:val="17"/>
          <w:szCs w:val="17"/>
        </w:rPr>
        <w:t xml:space="preserve">5). </w:t>
      </w:r>
      <w:r w:rsidR="00445AAC">
        <w:rPr>
          <w:sz w:val="17"/>
          <w:szCs w:val="17"/>
        </w:rPr>
        <w:t xml:space="preserve">ГМПИ им М.М. </w:t>
      </w:r>
      <w:proofErr w:type="spellStart"/>
      <w:r w:rsidR="00445AAC">
        <w:rPr>
          <w:sz w:val="17"/>
          <w:szCs w:val="17"/>
        </w:rPr>
        <w:t>Ипполитова-Иванова</w:t>
      </w:r>
      <w:proofErr w:type="spellEnd"/>
      <w:r w:rsidR="00445AAC">
        <w:rPr>
          <w:sz w:val="17"/>
          <w:szCs w:val="17"/>
        </w:rPr>
        <w:t xml:space="preserve"> - </w:t>
      </w:r>
      <w:hyperlink r:id="rId8" w:tgtFrame="_blank" w:history="1">
        <w:r w:rsidR="00445AAC">
          <w:rPr>
            <w:rStyle w:val="a5"/>
            <w:sz w:val="17"/>
            <w:szCs w:val="17"/>
          </w:rPr>
          <w:t>http://www.ippolitovka.ru/</w:t>
        </w:r>
        <w:r w:rsidR="00445AAC">
          <w:rPr>
            <w:color w:val="0000FF"/>
            <w:sz w:val="17"/>
            <w:szCs w:val="17"/>
            <w:u w:val="single"/>
          </w:rPr>
          <w:br/>
        </w:r>
      </w:hyperlink>
    </w:p>
    <w:p w:rsidR="00B8356B" w:rsidRDefault="00B8356B"/>
    <w:sectPr w:rsidR="00B8356B" w:rsidSect="00B8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445AAC"/>
    <w:rsid w:val="0000673F"/>
    <w:rsid w:val="00041546"/>
    <w:rsid w:val="00060932"/>
    <w:rsid w:val="00101418"/>
    <w:rsid w:val="001225D6"/>
    <w:rsid w:val="0012443B"/>
    <w:rsid w:val="00160108"/>
    <w:rsid w:val="00192EAB"/>
    <w:rsid w:val="001A06F9"/>
    <w:rsid w:val="001A1058"/>
    <w:rsid w:val="001D578A"/>
    <w:rsid w:val="001E7764"/>
    <w:rsid w:val="002000DC"/>
    <w:rsid w:val="002C51F5"/>
    <w:rsid w:val="002F0002"/>
    <w:rsid w:val="002F5B77"/>
    <w:rsid w:val="0031241C"/>
    <w:rsid w:val="00326A47"/>
    <w:rsid w:val="00331765"/>
    <w:rsid w:val="00372B95"/>
    <w:rsid w:val="0037474D"/>
    <w:rsid w:val="00382936"/>
    <w:rsid w:val="00397694"/>
    <w:rsid w:val="00403AC4"/>
    <w:rsid w:val="00445AAC"/>
    <w:rsid w:val="004F3E0C"/>
    <w:rsid w:val="004F70E4"/>
    <w:rsid w:val="00553359"/>
    <w:rsid w:val="00572C57"/>
    <w:rsid w:val="00582883"/>
    <w:rsid w:val="005A603D"/>
    <w:rsid w:val="005D206E"/>
    <w:rsid w:val="006620CE"/>
    <w:rsid w:val="00666E4C"/>
    <w:rsid w:val="0068038F"/>
    <w:rsid w:val="00682202"/>
    <w:rsid w:val="006A7AC8"/>
    <w:rsid w:val="006C26D0"/>
    <w:rsid w:val="006C3BE1"/>
    <w:rsid w:val="006F0B29"/>
    <w:rsid w:val="00705D0F"/>
    <w:rsid w:val="00733BC4"/>
    <w:rsid w:val="00754181"/>
    <w:rsid w:val="007611AB"/>
    <w:rsid w:val="007F35B7"/>
    <w:rsid w:val="00843E90"/>
    <w:rsid w:val="00851BE7"/>
    <w:rsid w:val="00886ABB"/>
    <w:rsid w:val="00900AF9"/>
    <w:rsid w:val="00911722"/>
    <w:rsid w:val="00922E17"/>
    <w:rsid w:val="009322CB"/>
    <w:rsid w:val="00935BD7"/>
    <w:rsid w:val="00975D2D"/>
    <w:rsid w:val="009A472A"/>
    <w:rsid w:val="009A5732"/>
    <w:rsid w:val="009C3920"/>
    <w:rsid w:val="009F34CC"/>
    <w:rsid w:val="009F5BA2"/>
    <w:rsid w:val="009F7EE9"/>
    <w:rsid w:val="00A8320C"/>
    <w:rsid w:val="00AF7480"/>
    <w:rsid w:val="00B3211F"/>
    <w:rsid w:val="00B64E1A"/>
    <w:rsid w:val="00B8356B"/>
    <w:rsid w:val="00BC465F"/>
    <w:rsid w:val="00C21D36"/>
    <w:rsid w:val="00C34BAE"/>
    <w:rsid w:val="00C45F39"/>
    <w:rsid w:val="00C56352"/>
    <w:rsid w:val="00C632AA"/>
    <w:rsid w:val="00C749C0"/>
    <w:rsid w:val="00C82AC9"/>
    <w:rsid w:val="00CB18D9"/>
    <w:rsid w:val="00D036FB"/>
    <w:rsid w:val="00D43DA1"/>
    <w:rsid w:val="00D702BA"/>
    <w:rsid w:val="00DA0BB9"/>
    <w:rsid w:val="00DA7D37"/>
    <w:rsid w:val="00DB2B99"/>
    <w:rsid w:val="00E04491"/>
    <w:rsid w:val="00E32D09"/>
    <w:rsid w:val="00E45011"/>
    <w:rsid w:val="00E706DE"/>
    <w:rsid w:val="00E722AF"/>
    <w:rsid w:val="00E960BB"/>
    <w:rsid w:val="00EF730E"/>
    <w:rsid w:val="00F226BF"/>
    <w:rsid w:val="00F72B16"/>
    <w:rsid w:val="00FA6D4A"/>
    <w:rsid w:val="00FD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AAC"/>
    <w:rPr>
      <w:b/>
      <w:bCs/>
    </w:rPr>
  </w:style>
  <w:style w:type="character" w:styleId="a5">
    <w:name w:val="Hyperlink"/>
    <w:basedOn w:val="a0"/>
    <w:uiPriority w:val="99"/>
    <w:semiHidden/>
    <w:unhideWhenUsed/>
    <w:rsid w:val="00445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politovk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nittke-mgi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esin-academy.ru/" TargetMode="External"/><Relationship Id="rId5" Type="http://schemas.openxmlformats.org/officeDocument/2006/relationships/hyperlink" Target="http://www.moscon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x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2021-01-18T12:24:00Z</dcterms:created>
  <dcterms:modified xsi:type="dcterms:W3CDTF">2021-03-10T10:23:00Z</dcterms:modified>
</cp:coreProperties>
</file>